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F130" w14:textId="7441523C" w:rsidR="005A079E" w:rsidRDefault="00AB14B1" w:rsidP="00AB14B1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様式３</w:t>
      </w:r>
    </w:p>
    <w:p w14:paraId="69EEBDBA" w14:textId="77777777" w:rsidR="00AB14B1" w:rsidRDefault="00AB14B1" w:rsidP="00AB14B1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8A641CB" w14:textId="38E72AFC" w:rsidR="00AB14B1" w:rsidRDefault="00AB14B1" w:rsidP="00AB14B1">
      <w:pPr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誓　約　書</w:t>
      </w:r>
    </w:p>
    <w:p w14:paraId="58813CDE" w14:textId="77777777" w:rsidR="00837385" w:rsidRPr="00AB14B1" w:rsidRDefault="00837385" w:rsidP="00837385">
      <w:pPr>
        <w:spacing w:after="0" w:line="240" w:lineRule="auto"/>
        <w:rPr>
          <w:rFonts w:ascii="ＭＳ 明朝" w:eastAsia="ＭＳ 明朝" w:hAnsi="ＭＳ 明朝" w:hint="eastAsia"/>
          <w:sz w:val="32"/>
          <w:szCs w:val="32"/>
        </w:rPr>
      </w:pPr>
    </w:p>
    <w:p w14:paraId="6294B0B6" w14:textId="22395A92" w:rsidR="00AB14B1" w:rsidRDefault="00AB14B1" w:rsidP="00AB14B1">
      <w:pPr>
        <w:spacing w:after="0" w:line="24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令和８年　　月　　日</w:t>
      </w:r>
    </w:p>
    <w:p w14:paraId="77B44A02" w14:textId="77777777" w:rsidR="00AB14B1" w:rsidRDefault="00AB14B1" w:rsidP="00AB14B1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D360DAE" w14:textId="77777777" w:rsidR="00837385" w:rsidRDefault="00837385" w:rsidP="00AB14B1">
      <w:pPr>
        <w:spacing w:after="0" w:line="240" w:lineRule="auto"/>
        <w:rPr>
          <w:rFonts w:ascii="ＭＳ 明朝" w:eastAsia="ＭＳ 明朝" w:hAnsi="ＭＳ 明朝" w:hint="eastAsia"/>
          <w:sz w:val="24"/>
        </w:rPr>
      </w:pPr>
    </w:p>
    <w:p w14:paraId="31F97AC3" w14:textId="5A084326" w:rsidR="00AB14B1" w:rsidRDefault="00AB14B1" w:rsidP="00AB14B1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青の煌めきあおもり国スポ・障スポ実行委員会</w:t>
      </w:r>
    </w:p>
    <w:p w14:paraId="29E8DA91" w14:textId="532A7F63" w:rsidR="00AB14B1" w:rsidRDefault="00AB14B1" w:rsidP="00AB14B1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会長　宮下　宗一郎</w:t>
      </w:r>
    </w:p>
    <w:p w14:paraId="7E29B0EF" w14:textId="77777777" w:rsidR="00AB14B1" w:rsidRDefault="00AB14B1" w:rsidP="00AB14B1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60B478B4" w14:textId="7251BFFE" w:rsidR="00AB14B1" w:rsidRDefault="00AB14B1" w:rsidP="00AB14B1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住所又は所在地</w:t>
      </w:r>
    </w:p>
    <w:p w14:paraId="279A1C3D" w14:textId="09336AFD" w:rsidR="00AB14B1" w:rsidRDefault="00AB14B1" w:rsidP="00AB14B1">
      <w:pPr>
        <w:spacing w:after="0" w:line="240" w:lineRule="auto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</w:p>
    <w:p w14:paraId="77A0DCB9" w14:textId="77777777" w:rsidR="00AB14B1" w:rsidRDefault="00AB14B1" w:rsidP="00AB14B1">
      <w:pPr>
        <w:spacing w:after="0" w:line="240" w:lineRule="auto"/>
        <w:rPr>
          <w:rFonts w:ascii="ＭＳ 明朝" w:eastAsia="ＭＳ 明朝" w:hAnsi="ＭＳ 明朝" w:hint="eastAsia"/>
          <w:sz w:val="24"/>
        </w:rPr>
      </w:pPr>
    </w:p>
    <w:p w14:paraId="2F37F5E4" w14:textId="3A0A7737" w:rsidR="00AB14B1" w:rsidRDefault="00AB14B1" w:rsidP="00AB14B1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商号又は名称</w:t>
      </w:r>
    </w:p>
    <w:p w14:paraId="42B51E6C" w14:textId="0896688A" w:rsidR="00AB14B1" w:rsidRDefault="00AB14B1" w:rsidP="00AB14B1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</w:p>
    <w:p w14:paraId="4BFFF20A" w14:textId="77777777" w:rsidR="00AB14B1" w:rsidRDefault="00AB14B1" w:rsidP="00AB14B1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4385C3F6" w14:textId="780C9A6F" w:rsidR="00AB14B1" w:rsidRDefault="00AB14B1" w:rsidP="00AB14B1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契約等権限者職氏名</w:t>
      </w:r>
    </w:p>
    <w:p w14:paraId="4F3A5FCA" w14:textId="77777777" w:rsidR="00AB14B1" w:rsidRDefault="00AB14B1" w:rsidP="00AB14B1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1F1AC9C" w14:textId="77777777" w:rsidR="00AB14B1" w:rsidRDefault="00AB14B1" w:rsidP="00AB14B1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A8E2035" w14:textId="77777777" w:rsidR="00AB14B1" w:rsidRDefault="00AB14B1" w:rsidP="00AB14B1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3EE04A6D" w14:textId="63522630" w:rsidR="00AB14B1" w:rsidRDefault="00AB14B1" w:rsidP="00AB14B1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貴実行委員会における入札</w:t>
      </w:r>
      <w:r w:rsidR="00837385">
        <w:rPr>
          <w:rFonts w:ascii="ＭＳ 明朝" w:eastAsia="ＭＳ 明朝" w:hAnsi="ＭＳ 明朝" w:hint="eastAsia"/>
          <w:sz w:val="24"/>
        </w:rPr>
        <w:t>参加申請につき、</w:t>
      </w:r>
      <w:r w:rsidR="00C235B9">
        <w:rPr>
          <w:rFonts w:ascii="ＭＳ 明朝" w:eastAsia="ＭＳ 明朝" w:hAnsi="ＭＳ 明朝" w:hint="eastAsia"/>
          <w:sz w:val="24"/>
        </w:rPr>
        <w:t>下記</w:t>
      </w:r>
      <w:r w:rsidR="00837385">
        <w:rPr>
          <w:rFonts w:ascii="ＭＳ 明朝" w:eastAsia="ＭＳ 明朝" w:hAnsi="ＭＳ 明朝" w:hint="eastAsia"/>
          <w:sz w:val="24"/>
        </w:rPr>
        <w:t>に掲げる事項に相違ないことを誓約します。</w:t>
      </w:r>
    </w:p>
    <w:p w14:paraId="63416688" w14:textId="77777777" w:rsidR="00837385" w:rsidRDefault="00837385" w:rsidP="00AB14B1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666BC64C" w14:textId="77777777" w:rsidR="00C235B9" w:rsidRDefault="00C235B9" w:rsidP="00AB14B1">
      <w:pPr>
        <w:spacing w:after="0" w:line="240" w:lineRule="auto"/>
        <w:rPr>
          <w:rFonts w:ascii="ＭＳ 明朝" w:eastAsia="ＭＳ 明朝" w:hAnsi="ＭＳ 明朝" w:hint="eastAsia"/>
          <w:sz w:val="24"/>
        </w:rPr>
      </w:pPr>
    </w:p>
    <w:p w14:paraId="6738E2D5" w14:textId="68EE4825" w:rsidR="00C235B9" w:rsidRDefault="00C235B9" w:rsidP="00C235B9">
      <w:pPr>
        <w:spacing w:after="0" w:line="240" w:lineRule="auto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4BD76DF3" w14:textId="77777777" w:rsidR="00C235B9" w:rsidRDefault="00C235B9" w:rsidP="00AB14B1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45E2BD1E" w14:textId="77777777" w:rsidR="00C235B9" w:rsidRPr="00C235B9" w:rsidRDefault="00C235B9" w:rsidP="00AB14B1">
      <w:pPr>
        <w:spacing w:after="0" w:line="240" w:lineRule="auto"/>
        <w:rPr>
          <w:rFonts w:ascii="ＭＳ 明朝" w:eastAsia="ＭＳ 明朝" w:hAnsi="ＭＳ 明朝" w:hint="eastAsia"/>
          <w:sz w:val="24"/>
        </w:rPr>
      </w:pPr>
    </w:p>
    <w:p w14:paraId="5F7C31CB" w14:textId="1EB96C55" w:rsidR="00C235B9" w:rsidRDefault="00837385" w:rsidP="00AB14B1">
      <w:pPr>
        <w:spacing w:after="0" w:line="240" w:lineRule="auto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１　申請書及び関係書類</w:t>
      </w:r>
      <w:r w:rsidR="00C235B9">
        <w:rPr>
          <w:rFonts w:ascii="ＭＳ 明朝" w:eastAsia="ＭＳ 明朝" w:hAnsi="ＭＳ 明朝" w:hint="eastAsia"/>
          <w:sz w:val="24"/>
        </w:rPr>
        <w:t>に記載した事項に相違ないこと。</w:t>
      </w:r>
    </w:p>
    <w:p w14:paraId="1E2D71A4" w14:textId="11BD710D" w:rsidR="00C235B9" w:rsidRDefault="00C235B9" w:rsidP="00AB14B1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契約を締結する能力を有しない者でないこと。</w:t>
      </w:r>
    </w:p>
    <w:p w14:paraId="36606FC0" w14:textId="4B5FE775" w:rsidR="00C235B9" w:rsidRDefault="00C235B9" w:rsidP="00AB14B1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破産者で復権を得ない者でないこと。</w:t>
      </w:r>
    </w:p>
    <w:p w14:paraId="2D366B39" w14:textId="77777777" w:rsidR="00C235B9" w:rsidRDefault="00C235B9" w:rsidP="00AB14B1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青森県暴力団排除条例（平成２３年３月青森県条例第９号）を遵守しない</w:t>
      </w:r>
    </w:p>
    <w:p w14:paraId="4EE85F39" w14:textId="530CCD8D" w:rsidR="00C235B9" w:rsidRPr="00837385" w:rsidRDefault="00C235B9" w:rsidP="00C235B9">
      <w:pPr>
        <w:spacing w:after="0" w:line="240" w:lineRule="auto"/>
        <w:ind w:firstLineChars="200" w:firstLine="48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者でないこと。</w:t>
      </w:r>
    </w:p>
    <w:sectPr w:rsidR="00C235B9" w:rsidRPr="008373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B1"/>
    <w:rsid w:val="002E27DF"/>
    <w:rsid w:val="00347CA4"/>
    <w:rsid w:val="005A079E"/>
    <w:rsid w:val="00837385"/>
    <w:rsid w:val="00AB14B1"/>
    <w:rsid w:val="00C235B9"/>
    <w:rsid w:val="00F4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E00C54"/>
  <w15:chartTrackingRefBased/>
  <w15:docId w15:val="{06A9E9BC-70AE-4E88-8FDE-3DB176A1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4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4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4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4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4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4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4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4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14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14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1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1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1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1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1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14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14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4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1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1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4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14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1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14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1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</cp:revision>
  <dcterms:created xsi:type="dcterms:W3CDTF">2026-01-28T01:44:00Z</dcterms:created>
  <dcterms:modified xsi:type="dcterms:W3CDTF">2026-01-28T02:13:00Z</dcterms:modified>
</cp:coreProperties>
</file>